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after="312" w:afterLines="100" w:line="520" w:lineRule="exact"/>
        <w:jc w:val="center"/>
        <w:rPr>
          <w:rFonts w:eastAsia="方正小标宋简体" w:cs="Times New Roman"/>
          <w:kern w:val="0"/>
          <w:sz w:val="28"/>
          <w:szCs w:val="24"/>
        </w:rPr>
      </w:pPr>
      <w:bookmarkStart w:id="0" w:name="_GoBack"/>
      <w:r>
        <w:rPr>
          <w:rFonts w:hint="eastAsia" w:eastAsia="方正小标宋简体" w:cs="Times New Roman"/>
          <w:kern w:val="0"/>
          <w:sz w:val="28"/>
          <w:szCs w:val="24"/>
        </w:rPr>
        <w:t>“拥抱生态，拾忆青春”摄影大赛</w:t>
      </w:r>
      <w:r>
        <w:rPr>
          <w:rFonts w:eastAsia="方正小标宋简体" w:cs="Times New Roman"/>
          <w:kern w:val="0"/>
          <w:sz w:val="28"/>
          <w:szCs w:val="24"/>
        </w:rPr>
        <w:t>作品征集信息表</w:t>
      </w:r>
    </w:p>
    <w:bookmarkEnd w:id="0"/>
    <w:tbl>
      <w:tblPr>
        <w:tblStyle w:val="5"/>
        <w:tblpPr w:leftFromText="180" w:rightFromText="180" w:vertAnchor="text" w:tblpXSpec="center" w:tblpY="1"/>
        <w:tblOverlap w:val="never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636"/>
        <w:gridCol w:w="1559"/>
        <w:gridCol w:w="1559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984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作品主题</w:t>
            </w:r>
          </w:p>
        </w:tc>
        <w:tc>
          <w:tcPr>
            <w:tcW w:w="4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adjustRightInd w:val="0"/>
              <w:snapToGrid w:val="0"/>
              <w:spacing w:line="400" w:lineRule="exact"/>
              <w:jc w:val="center"/>
              <w:rPr>
                <w:rFonts w:cs="Times New Roman"/>
                <w:kern w:val="0"/>
                <w:sz w:val="24"/>
                <w:szCs w:val="28"/>
              </w:rPr>
            </w:pPr>
            <w:r>
              <w:rPr>
                <w:rFonts w:hint="eastAsia" w:cs="Times New Roman"/>
                <w:kern w:val="0"/>
                <w:sz w:val="24"/>
                <w:szCs w:val="28"/>
              </w:rPr>
              <w:t>□校园</w:t>
            </w:r>
            <w:r>
              <w:rPr>
                <w:rFonts w:hint="eastAsia" w:cs="Times New Roman"/>
                <w:kern w:val="0"/>
                <w:sz w:val="24"/>
                <w:szCs w:val="28"/>
                <w:lang w:eastAsia="zh-CN"/>
              </w:rPr>
              <w:t>生态主题</w:t>
            </w:r>
          </w:p>
          <w:p>
            <w:pPr>
              <w:widowControl/>
              <w:shd w:val="clear"/>
              <w:adjustRightInd w:val="0"/>
              <w:snapToGrid w:val="0"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8"/>
              </w:rPr>
              <w:t>□</w:t>
            </w:r>
            <w:r>
              <w:rPr>
                <w:rFonts w:hint="eastAsia" w:cs="Times New Roman"/>
                <w:kern w:val="0"/>
                <w:sz w:val="24"/>
                <w:szCs w:val="28"/>
                <w:lang w:eastAsia="zh-CN"/>
              </w:rPr>
              <w:t>毕业季主题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指导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>教</w:t>
            </w:r>
            <w:r>
              <w:rPr>
                <w:rFonts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1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职务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>/职称</w:t>
            </w:r>
          </w:p>
        </w:tc>
        <w:tc>
          <w:tcPr>
            <w:tcW w:w="24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hd w:val="clear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95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468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1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hint="eastAsia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系别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hd w:val="clear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24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933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作品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>信息</w:t>
            </w:r>
          </w:p>
          <w:p>
            <w:pPr>
              <w:shd w:val="clear"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7083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22" w:type="dxa"/>
            <w:gridSpan w:val="4"/>
            <w:tcMar>
              <w:left w:w="28" w:type="dxa"/>
            </w:tcMar>
          </w:tcPr>
          <w:p>
            <w:pPr>
              <w:widowControl/>
              <w:shd w:val="clear"/>
              <w:spacing w:line="560" w:lineRule="exac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</w:tbl>
    <w:p>
      <w:pPr>
        <w:shd w:val="clear"/>
      </w:pPr>
    </w:p>
    <w:p>
      <w:pPr>
        <w:pStyle w:val="4"/>
        <w:shd w:val="clea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MjZjNTI4NDIyMjBkNGM2YWZmNjdmNzM1ZGEwYmMifQ=="/>
  </w:docVars>
  <w:rsids>
    <w:rsidRoot w:val="00000000"/>
    <w:rsid w:val="0CBF3458"/>
    <w:rsid w:val="10F23BC8"/>
    <w:rsid w:val="131434A3"/>
    <w:rsid w:val="1A3C06FF"/>
    <w:rsid w:val="201B291E"/>
    <w:rsid w:val="221A2E95"/>
    <w:rsid w:val="284A3097"/>
    <w:rsid w:val="2A1C2CB5"/>
    <w:rsid w:val="2ABB3831"/>
    <w:rsid w:val="2DD77845"/>
    <w:rsid w:val="30297EDA"/>
    <w:rsid w:val="321F69E0"/>
    <w:rsid w:val="32CE11C2"/>
    <w:rsid w:val="3396336A"/>
    <w:rsid w:val="3924143A"/>
    <w:rsid w:val="3E332699"/>
    <w:rsid w:val="447F2B9F"/>
    <w:rsid w:val="46272454"/>
    <w:rsid w:val="47C00CCC"/>
    <w:rsid w:val="4B307E6D"/>
    <w:rsid w:val="4BEB7B20"/>
    <w:rsid w:val="4E964534"/>
    <w:rsid w:val="4ED80FF1"/>
    <w:rsid w:val="4F730C2B"/>
    <w:rsid w:val="5038131B"/>
    <w:rsid w:val="54ED6ECE"/>
    <w:rsid w:val="594707CC"/>
    <w:rsid w:val="59B85110"/>
    <w:rsid w:val="5A626D0A"/>
    <w:rsid w:val="5FE175D9"/>
    <w:rsid w:val="6917406C"/>
    <w:rsid w:val="6A985A7A"/>
    <w:rsid w:val="6ACE32A8"/>
    <w:rsid w:val="6C53360D"/>
    <w:rsid w:val="6D0A4200"/>
    <w:rsid w:val="71C877BF"/>
    <w:rsid w:val="7810498A"/>
    <w:rsid w:val="7A980BA9"/>
    <w:rsid w:val="7B45046E"/>
    <w:rsid w:val="7EC925ED"/>
    <w:rsid w:val="7FB32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471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4">
    <w:name w:val="Body Text First Indent"/>
    <w:basedOn w:val="2"/>
    <w:autoRedefine/>
    <w:qFormat/>
    <w:uiPriority w:val="0"/>
    <w:pPr>
      <w:ind w:firstLine="420"/>
    </w:pPr>
    <w:rPr>
      <w:rFonts w:ascii="Calibri" w:hAnsi="Calibri" w:eastAsia="宋体" w:cs="Times New Roman"/>
      <w:sz w:val="20"/>
      <w:szCs w:val="20"/>
      <w:lang w:val="en-US" w:bidi="ar-SA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1380</Words>
  <Characters>1477</Characters>
  <TotalTime>67</TotalTime>
  <ScaleCrop>false</ScaleCrop>
  <LinksUpToDate>false</LinksUpToDate>
  <CharactersWithSpaces>1485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2024-04-23T16:31:00Z</dcterms:created>
  <dc:creator>Administrator</dc:creator>
  <cp:lastModifiedBy>福州大学至诚学院</cp:lastModifiedBy>
  <cp:lastPrinted>2024-05-16T03:36:00Z</cp:lastPrinted>
  <dcterms:modified xsi:type="dcterms:W3CDTF">2024-05-20T08:50:57Z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2DFB1B223D574D69958B9DC61567647C_13</vt:lpwstr>
  </property>
</Properties>
</file>